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0" w:rsidRPr="00B76D74" w:rsidRDefault="006F4DCA" w:rsidP="00560EB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-196850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910" w:rsidRPr="00B76D74" w:rsidRDefault="007C2910" w:rsidP="00560E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2910" w:rsidRDefault="007C2910" w:rsidP="0038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910" w:rsidRPr="00C211C0" w:rsidRDefault="007C2910" w:rsidP="0038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910" w:rsidRPr="00C211C0" w:rsidRDefault="007C2910" w:rsidP="00FF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1C0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C2910" w:rsidRPr="00C211C0" w:rsidRDefault="007C2910" w:rsidP="00FF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1C0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7C2910" w:rsidRPr="00C211C0" w:rsidRDefault="007C2910" w:rsidP="00FF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1C0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7C2910" w:rsidRPr="00C211C0" w:rsidRDefault="007C2910" w:rsidP="00FF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1C0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7C2910" w:rsidRDefault="007C2910" w:rsidP="00FF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1C0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7C2910" w:rsidRPr="00410E8E" w:rsidRDefault="00864776" w:rsidP="00410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Дев’ятнадцята </w:t>
      </w:r>
      <w:r w:rsidR="007C2910" w:rsidRPr="00410E8E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7C2910" w:rsidRPr="00864776" w:rsidRDefault="007C2910" w:rsidP="008647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11C0">
        <w:rPr>
          <w:rFonts w:ascii="Times New Roman" w:hAnsi="Times New Roman" w:cs="Times New Roman"/>
          <w:b/>
          <w:bCs/>
        </w:rPr>
        <w:tab/>
      </w:r>
      <w:r w:rsidRPr="00C211C0">
        <w:rPr>
          <w:rFonts w:ascii="Times New Roman" w:hAnsi="Times New Roman" w:cs="Times New Roman"/>
          <w:b/>
          <w:bCs/>
        </w:rPr>
        <w:tab/>
      </w:r>
      <w:r w:rsidR="00864776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F36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41166" w:rsidRPr="00864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910" w:rsidRPr="00C211C0" w:rsidRDefault="007C2910" w:rsidP="00B1617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2910" w:rsidRDefault="007C2910" w:rsidP="00C211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1C0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7C2910" w:rsidRPr="00C211C0" w:rsidRDefault="007C2910" w:rsidP="00C211C0">
      <w:pPr>
        <w:rPr>
          <w:rFonts w:ascii="Times New Roman" w:hAnsi="Times New Roman" w:cs="Times New Roman"/>
          <w:sz w:val="28"/>
          <w:szCs w:val="28"/>
        </w:rPr>
      </w:pPr>
      <w:r w:rsidRPr="00916468">
        <w:rPr>
          <w:rFonts w:ascii="Times New Roman" w:hAnsi="Times New Roman" w:cs="Times New Roman"/>
          <w:sz w:val="28"/>
          <w:szCs w:val="28"/>
        </w:rPr>
        <w:t xml:space="preserve">від </w:t>
      </w:r>
      <w:r w:rsidR="00864776" w:rsidRPr="00916468">
        <w:rPr>
          <w:rFonts w:ascii="Times New Roman" w:hAnsi="Times New Roman" w:cs="Times New Roman"/>
          <w:sz w:val="28"/>
          <w:szCs w:val="28"/>
        </w:rPr>
        <w:t>30 вересня</w:t>
      </w:r>
      <w:r w:rsidRPr="00916468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</w:t>
      </w:r>
      <w:r w:rsidR="00864776" w:rsidRPr="009164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6468">
        <w:rPr>
          <w:rFonts w:ascii="Times New Roman" w:hAnsi="Times New Roman" w:cs="Times New Roman"/>
          <w:sz w:val="28"/>
          <w:szCs w:val="28"/>
        </w:rPr>
        <w:t xml:space="preserve"> </w:t>
      </w:r>
      <w:r w:rsidR="00916468">
        <w:rPr>
          <w:rFonts w:ascii="Times New Roman" w:hAnsi="Times New Roman" w:cs="Times New Roman"/>
          <w:sz w:val="28"/>
          <w:szCs w:val="28"/>
        </w:rPr>
        <w:t xml:space="preserve">  </w:t>
      </w:r>
      <w:r w:rsidRPr="00C211C0">
        <w:rPr>
          <w:rFonts w:ascii="Times New Roman" w:hAnsi="Times New Roman" w:cs="Times New Roman"/>
          <w:sz w:val="28"/>
          <w:szCs w:val="28"/>
        </w:rPr>
        <w:t>село Ямниця</w:t>
      </w:r>
    </w:p>
    <w:p w:rsidR="00BB14C9" w:rsidRDefault="007C2910" w:rsidP="0038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032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864776">
        <w:rPr>
          <w:rFonts w:ascii="Times New Roman" w:hAnsi="Times New Roman" w:cs="Times New Roman"/>
          <w:b/>
          <w:bCs/>
          <w:sz w:val="28"/>
          <w:szCs w:val="28"/>
        </w:rPr>
        <w:t xml:space="preserve">продовження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строков</w:t>
      </w:r>
      <w:r w:rsidR="00864776">
        <w:rPr>
          <w:rFonts w:ascii="Times New Roman" w:hAnsi="Times New Roman" w:cs="Times New Roman"/>
          <w:b/>
          <w:bCs/>
          <w:sz w:val="28"/>
          <w:szCs w:val="28"/>
        </w:rPr>
        <w:t>ого</w:t>
      </w:r>
    </w:p>
    <w:p w:rsidR="007C2910" w:rsidRDefault="007C2910" w:rsidP="0038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</w:t>
      </w:r>
      <w:r w:rsidR="00864776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864776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7C2910" w:rsidRDefault="007C2910" w:rsidP="00193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керівник</w:t>
      </w:r>
      <w:r w:rsidR="00864776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776">
        <w:rPr>
          <w:rFonts w:ascii="Times New Roman" w:hAnsi="Times New Roman" w:cs="Times New Roman"/>
          <w:b/>
          <w:bCs/>
          <w:sz w:val="28"/>
          <w:szCs w:val="28"/>
        </w:rPr>
        <w:t>Ямницького ліцею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910" w:rsidRDefault="007C2910" w:rsidP="00193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Ямницької сільської ради об’єднаної </w:t>
      </w:r>
    </w:p>
    <w:p w:rsidR="007C2910" w:rsidRDefault="007C2910" w:rsidP="00193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</w:t>
      </w:r>
    </w:p>
    <w:p w:rsidR="00CB1DDE" w:rsidRPr="009B3F08" w:rsidRDefault="00CB1DDE" w:rsidP="00193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64776" w:rsidRDefault="007C2910" w:rsidP="00D40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</w:t>
      </w:r>
      <w:r w:rsidRPr="00D4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86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</w:t>
      </w:r>
      <w:r w:rsidR="00430FBE" w:rsidRP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D4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м</w:t>
      </w:r>
      <w:r w:rsidR="0086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ісцеве самоврядування в Україні</w:t>
      </w:r>
      <w:r w:rsidR="00430FBE" w:rsidRP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96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FBE" w:rsidRP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освіту</w:t>
      </w:r>
      <w:r w:rsidR="00430FBE" w:rsidRP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FBE" w:rsidRP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21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86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повну загальну середню освіту</w:t>
      </w:r>
      <w:r w:rsidR="00430FBE" w:rsidRPr="0043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враховуючи рекомендації постійної комісії сільської ради з гуманітарних питань,</w:t>
      </w:r>
      <w:r w:rsidRPr="00D4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B4D">
        <w:rPr>
          <w:rFonts w:ascii="Times New Roman" w:hAnsi="Times New Roman" w:cs="Times New Roman"/>
          <w:color w:val="000000"/>
          <w:sz w:val="28"/>
          <w:szCs w:val="28"/>
        </w:rPr>
        <w:t>сільська рада</w:t>
      </w:r>
    </w:p>
    <w:p w:rsidR="007C2910" w:rsidRPr="00D40B4D" w:rsidRDefault="007C2910" w:rsidP="00D40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910" w:rsidRDefault="007C2910" w:rsidP="0038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 р і ш и л а</w:t>
      </w:r>
      <w:r w:rsidRPr="00D47F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2910" w:rsidRPr="00D47FB1" w:rsidRDefault="007C2910" w:rsidP="0038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44B" w:rsidRDefault="0036044B" w:rsidP="00643E57">
      <w:pPr>
        <w:pStyle w:val="rvps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термін дії</w:t>
      </w:r>
      <w:r w:rsidR="00AD7035">
        <w:rPr>
          <w:sz w:val="28"/>
          <w:szCs w:val="28"/>
          <w:lang w:val="uk-UA"/>
        </w:rPr>
        <w:t xml:space="preserve"> строкового трудового договору</w:t>
      </w:r>
      <w:r>
        <w:rPr>
          <w:sz w:val="28"/>
          <w:szCs w:val="28"/>
          <w:lang w:val="uk-UA"/>
        </w:rPr>
        <w:t xml:space="preserve"> </w:t>
      </w:r>
      <w:r w:rsidR="00AD703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контракту</w:t>
      </w:r>
      <w:r w:rsidR="00AD703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 керівником</w:t>
      </w:r>
      <w:r w:rsidRPr="0036044B">
        <w:t xml:space="preserve"> </w:t>
      </w:r>
      <w:r w:rsidRPr="0036044B">
        <w:rPr>
          <w:sz w:val="28"/>
          <w:szCs w:val="28"/>
          <w:lang w:val="uk-UA"/>
        </w:rPr>
        <w:t>Ямницького ліцею Ямницької сільської ради об’єднаної територіальної громади</w:t>
      </w:r>
      <w:r w:rsidR="00106930">
        <w:rPr>
          <w:sz w:val="28"/>
          <w:szCs w:val="28"/>
          <w:lang w:val="uk-UA"/>
        </w:rPr>
        <w:t>,</w:t>
      </w:r>
      <w:r w:rsidRPr="0036044B">
        <w:rPr>
          <w:sz w:val="28"/>
          <w:szCs w:val="28"/>
          <w:lang w:val="uk-UA"/>
        </w:rPr>
        <w:t xml:space="preserve"> Лесів Йорданою Зеновіївною</w:t>
      </w:r>
      <w:r w:rsidR="00AD70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604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укладання додаткової угоди</w:t>
      </w:r>
      <w:r w:rsidR="00AD70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6044B">
        <w:rPr>
          <w:sz w:val="28"/>
          <w:szCs w:val="28"/>
          <w:lang w:val="uk-UA"/>
        </w:rPr>
        <w:t>строком на 4 роки без проведення конкурсу</w:t>
      </w:r>
      <w:r>
        <w:rPr>
          <w:sz w:val="28"/>
          <w:szCs w:val="28"/>
          <w:lang w:val="uk-UA"/>
        </w:rPr>
        <w:t>.</w:t>
      </w:r>
    </w:p>
    <w:p w:rsidR="007C2910" w:rsidRPr="00804D41" w:rsidRDefault="007C2910" w:rsidP="00AD7035">
      <w:pPr>
        <w:pStyle w:val="rvps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 с</w:t>
      </w:r>
      <w:r w:rsidRPr="00804D41">
        <w:rPr>
          <w:sz w:val="28"/>
          <w:szCs w:val="28"/>
          <w:lang w:val="uk-UA"/>
        </w:rPr>
        <w:t>ільсько</w:t>
      </w:r>
      <w:r>
        <w:rPr>
          <w:sz w:val="28"/>
          <w:szCs w:val="28"/>
          <w:lang w:val="uk-UA"/>
        </w:rPr>
        <w:t>го</w:t>
      </w:r>
      <w:r w:rsidRPr="00804D41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Pr="00804D41">
        <w:rPr>
          <w:sz w:val="28"/>
          <w:szCs w:val="28"/>
          <w:lang w:val="uk-UA"/>
        </w:rPr>
        <w:t xml:space="preserve"> Ямницької сільської ради </w:t>
      </w:r>
      <w:r w:rsidR="0036044B" w:rsidRPr="0036044B">
        <w:rPr>
          <w:sz w:val="28"/>
          <w:szCs w:val="28"/>
          <w:lang w:val="uk-UA"/>
        </w:rPr>
        <w:t>об’єднаної територіальної громади</w:t>
      </w:r>
      <w:r w:rsidR="0036044B">
        <w:rPr>
          <w:sz w:val="28"/>
          <w:szCs w:val="28"/>
          <w:lang w:val="uk-UA"/>
        </w:rPr>
        <w:t xml:space="preserve"> укласти додаткову угоду до </w:t>
      </w:r>
      <w:r w:rsidR="00AD7035" w:rsidRPr="00AD7035">
        <w:rPr>
          <w:sz w:val="28"/>
          <w:szCs w:val="28"/>
          <w:lang w:val="uk-UA"/>
        </w:rPr>
        <w:t xml:space="preserve">строкового трудового договору </w:t>
      </w:r>
      <w:r w:rsidR="00AD7035">
        <w:rPr>
          <w:sz w:val="28"/>
          <w:szCs w:val="28"/>
          <w:lang w:val="uk-UA"/>
        </w:rPr>
        <w:t>(</w:t>
      </w:r>
      <w:r w:rsidR="0036044B">
        <w:rPr>
          <w:sz w:val="28"/>
          <w:szCs w:val="28"/>
          <w:lang w:val="uk-UA"/>
        </w:rPr>
        <w:t>контракту</w:t>
      </w:r>
      <w:r w:rsidR="00AD7035">
        <w:rPr>
          <w:sz w:val="28"/>
          <w:szCs w:val="28"/>
          <w:lang w:val="uk-UA"/>
        </w:rPr>
        <w:t>)</w:t>
      </w:r>
      <w:r w:rsidR="0036044B">
        <w:rPr>
          <w:sz w:val="28"/>
          <w:szCs w:val="28"/>
          <w:lang w:val="uk-UA"/>
        </w:rPr>
        <w:t xml:space="preserve">  з </w:t>
      </w:r>
      <w:r w:rsidRPr="00804D41">
        <w:rPr>
          <w:sz w:val="28"/>
          <w:szCs w:val="28"/>
          <w:lang w:val="uk-UA"/>
        </w:rPr>
        <w:t xml:space="preserve"> </w:t>
      </w:r>
      <w:r w:rsidR="0036044B" w:rsidRPr="0036044B">
        <w:rPr>
          <w:sz w:val="28"/>
          <w:szCs w:val="28"/>
          <w:lang w:val="uk-UA"/>
        </w:rPr>
        <w:t xml:space="preserve">Лесів Йорданою Зеновіївною </w:t>
      </w:r>
      <w:r w:rsidR="0036044B">
        <w:rPr>
          <w:sz w:val="28"/>
          <w:szCs w:val="28"/>
          <w:lang w:val="uk-UA"/>
        </w:rPr>
        <w:t xml:space="preserve">з </w:t>
      </w:r>
      <w:r w:rsidR="00643E57">
        <w:rPr>
          <w:sz w:val="28"/>
          <w:szCs w:val="28"/>
          <w:lang w:val="uk-UA"/>
        </w:rPr>
        <w:t xml:space="preserve">16 </w:t>
      </w:r>
      <w:r w:rsidR="0036044B">
        <w:rPr>
          <w:sz w:val="28"/>
          <w:szCs w:val="28"/>
          <w:lang w:val="uk-UA"/>
        </w:rPr>
        <w:t>ли</w:t>
      </w:r>
      <w:r w:rsidR="00643E57">
        <w:rPr>
          <w:sz w:val="28"/>
          <w:szCs w:val="28"/>
          <w:lang w:val="uk-UA"/>
        </w:rPr>
        <w:t>стопада 2020 року</w:t>
      </w:r>
      <w:r w:rsidRPr="00804D41">
        <w:rPr>
          <w:sz w:val="28"/>
          <w:szCs w:val="28"/>
          <w:lang w:val="uk-UA"/>
        </w:rPr>
        <w:t>.</w:t>
      </w:r>
    </w:p>
    <w:p w:rsidR="007C2910" w:rsidRPr="00643E57" w:rsidRDefault="007C2910" w:rsidP="00DE7D63">
      <w:pPr>
        <w:pStyle w:val="rvps2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43E57">
        <w:rPr>
          <w:sz w:val="28"/>
          <w:szCs w:val="28"/>
          <w:lang w:val="uk-UA"/>
        </w:rPr>
        <w:t xml:space="preserve">Контроль за виконанням цього рішення покласти на секретаря сільської ради Ю. Проценка та постійну комісію сільської ради з гуманітарних питань </w:t>
      </w:r>
      <w:r w:rsidR="00643E57">
        <w:rPr>
          <w:sz w:val="28"/>
          <w:szCs w:val="28"/>
          <w:lang w:val="uk-UA"/>
        </w:rPr>
        <w:t xml:space="preserve">   </w:t>
      </w:r>
      <w:r w:rsidRPr="00643E57">
        <w:rPr>
          <w:sz w:val="28"/>
          <w:szCs w:val="28"/>
          <w:lang w:val="uk-UA"/>
        </w:rPr>
        <w:t>(І. Когуч).</w:t>
      </w:r>
    </w:p>
    <w:p w:rsidR="007C2910" w:rsidRDefault="007C2910" w:rsidP="00D47F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910" w:rsidRDefault="007C2910" w:rsidP="00C93F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ільський голова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D47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6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Pr="00D47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6C66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p w:rsidR="007C2910" w:rsidRDefault="007C2910" w:rsidP="00CB1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910" w:rsidRDefault="007C2910" w:rsidP="0040157C">
      <w:pPr>
        <w:spacing w:after="0" w:line="240" w:lineRule="auto"/>
        <w:ind w:left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7C2910" w:rsidRDefault="007C2910" w:rsidP="006E590C">
      <w:pPr>
        <w:spacing w:after="0" w:line="240" w:lineRule="auto"/>
        <w:ind w:left="55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2910" w:rsidSect="00C61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F4" w:rsidRDefault="005845F4" w:rsidP="00D47FB1">
      <w:pPr>
        <w:spacing w:after="0" w:line="240" w:lineRule="auto"/>
      </w:pPr>
      <w:r>
        <w:separator/>
      </w:r>
    </w:p>
  </w:endnote>
  <w:endnote w:type="continuationSeparator" w:id="0">
    <w:p w:rsidR="005845F4" w:rsidRDefault="005845F4" w:rsidP="00D4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F4" w:rsidRDefault="005845F4" w:rsidP="00D47FB1">
      <w:pPr>
        <w:spacing w:after="0" w:line="240" w:lineRule="auto"/>
      </w:pPr>
      <w:r>
        <w:separator/>
      </w:r>
    </w:p>
  </w:footnote>
  <w:footnote w:type="continuationSeparator" w:id="0">
    <w:p w:rsidR="005845F4" w:rsidRDefault="005845F4" w:rsidP="00D4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A62"/>
    <w:multiLevelType w:val="hybridMultilevel"/>
    <w:tmpl w:val="567E8DF6"/>
    <w:lvl w:ilvl="0" w:tplc="38B285E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83750"/>
    <w:multiLevelType w:val="multilevel"/>
    <w:tmpl w:val="8770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C94313C"/>
    <w:multiLevelType w:val="hybridMultilevel"/>
    <w:tmpl w:val="22A2200E"/>
    <w:lvl w:ilvl="0" w:tplc="20FCEF9E">
      <w:start w:val="2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C311D"/>
    <w:multiLevelType w:val="hybridMultilevel"/>
    <w:tmpl w:val="867268E4"/>
    <w:lvl w:ilvl="0" w:tplc="78A6EA42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A6A694A"/>
    <w:multiLevelType w:val="hybridMultilevel"/>
    <w:tmpl w:val="6ECAD2A0"/>
    <w:lvl w:ilvl="0" w:tplc="DA7C8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E6783"/>
    <w:multiLevelType w:val="hybridMultilevel"/>
    <w:tmpl w:val="2F449E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1621"/>
    <w:multiLevelType w:val="hybridMultilevel"/>
    <w:tmpl w:val="0CA43F4C"/>
    <w:lvl w:ilvl="0" w:tplc="49163D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643DAF"/>
    <w:multiLevelType w:val="hybridMultilevel"/>
    <w:tmpl w:val="D8443820"/>
    <w:lvl w:ilvl="0" w:tplc="8920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AE8AC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B1"/>
    <w:rsid w:val="0002024D"/>
    <w:rsid w:val="000D633F"/>
    <w:rsid w:val="00106930"/>
    <w:rsid w:val="00114BAC"/>
    <w:rsid w:val="001709BA"/>
    <w:rsid w:val="00193C71"/>
    <w:rsid w:val="001F2AFA"/>
    <w:rsid w:val="001F6DF8"/>
    <w:rsid w:val="002042D7"/>
    <w:rsid w:val="00210855"/>
    <w:rsid w:val="00215C08"/>
    <w:rsid w:val="002822DC"/>
    <w:rsid w:val="002921EC"/>
    <w:rsid w:val="002C23E4"/>
    <w:rsid w:val="003256B9"/>
    <w:rsid w:val="0032642E"/>
    <w:rsid w:val="00346717"/>
    <w:rsid w:val="00350059"/>
    <w:rsid w:val="0036044B"/>
    <w:rsid w:val="00366279"/>
    <w:rsid w:val="00381E46"/>
    <w:rsid w:val="0038684B"/>
    <w:rsid w:val="00387032"/>
    <w:rsid w:val="003A549E"/>
    <w:rsid w:val="003D3A72"/>
    <w:rsid w:val="0040157C"/>
    <w:rsid w:val="00410E8E"/>
    <w:rsid w:val="00430FBE"/>
    <w:rsid w:val="0044695E"/>
    <w:rsid w:val="00465DFA"/>
    <w:rsid w:val="004705C7"/>
    <w:rsid w:val="004A2D16"/>
    <w:rsid w:val="004A48EC"/>
    <w:rsid w:val="004C1C99"/>
    <w:rsid w:val="004D170D"/>
    <w:rsid w:val="004D3B9B"/>
    <w:rsid w:val="004D4CF1"/>
    <w:rsid w:val="005275BB"/>
    <w:rsid w:val="00560EB0"/>
    <w:rsid w:val="005845F4"/>
    <w:rsid w:val="005909B6"/>
    <w:rsid w:val="005B7860"/>
    <w:rsid w:val="005E7A62"/>
    <w:rsid w:val="00632647"/>
    <w:rsid w:val="00643E57"/>
    <w:rsid w:val="0066247D"/>
    <w:rsid w:val="006637E3"/>
    <w:rsid w:val="006712DE"/>
    <w:rsid w:val="00671F61"/>
    <w:rsid w:val="006B091C"/>
    <w:rsid w:val="006E590C"/>
    <w:rsid w:val="006F4DCA"/>
    <w:rsid w:val="00746C55"/>
    <w:rsid w:val="00781876"/>
    <w:rsid w:val="00784F05"/>
    <w:rsid w:val="007946DF"/>
    <w:rsid w:val="007C2910"/>
    <w:rsid w:val="007D06F7"/>
    <w:rsid w:val="00804D41"/>
    <w:rsid w:val="00832491"/>
    <w:rsid w:val="00834B87"/>
    <w:rsid w:val="00842D2F"/>
    <w:rsid w:val="00845C2A"/>
    <w:rsid w:val="00864776"/>
    <w:rsid w:val="008B4320"/>
    <w:rsid w:val="008E29B8"/>
    <w:rsid w:val="00905384"/>
    <w:rsid w:val="00916468"/>
    <w:rsid w:val="00941166"/>
    <w:rsid w:val="00946932"/>
    <w:rsid w:val="009570A5"/>
    <w:rsid w:val="00964D1F"/>
    <w:rsid w:val="009874D9"/>
    <w:rsid w:val="00991669"/>
    <w:rsid w:val="00995409"/>
    <w:rsid w:val="009B3F08"/>
    <w:rsid w:val="009C44C0"/>
    <w:rsid w:val="009D53E9"/>
    <w:rsid w:val="009E4FC6"/>
    <w:rsid w:val="00A2714B"/>
    <w:rsid w:val="00A538ED"/>
    <w:rsid w:val="00AA24A5"/>
    <w:rsid w:val="00AA494F"/>
    <w:rsid w:val="00AA50AE"/>
    <w:rsid w:val="00AD7035"/>
    <w:rsid w:val="00AE7DF5"/>
    <w:rsid w:val="00B1617A"/>
    <w:rsid w:val="00B76D74"/>
    <w:rsid w:val="00BB14C9"/>
    <w:rsid w:val="00BE1F02"/>
    <w:rsid w:val="00BE2F0F"/>
    <w:rsid w:val="00BF03E1"/>
    <w:rsid w:val="00C04954"/>
    <w:rsid w:val="00C211C0"/>
    <w:rsid w:val="00C40511"/>
    <w:rsid w:val="00C53518"/>
    <w:rsid w:val="00C6112F"/>
    <w:rsid w:val="00C93F6C"/>
    <w:rsid w:val="00CB1DDE"/>
    <w:rsid w:val="00D2492E"/>
    <w:rsid w:val="00D33423"/>
    <w:rsid w:val="00D40B4D"/>
    <w:rsid w:val="00D47FB1"/>
    <w:rsid w:val="00D5493A"/>
    <w:rsid w:val="00D65314"/>
    <w:rsid w:val="00D82F73"/>
    <w:rsid w:val="00DB0E8B"/>
    <w:rsid w:val="00DE7E4C"/>
    <w:rsid w:val="00E20152"/>
    <w:rsid w:val="00E329E8"/>
    <w:rsid w:val="00E52346"/>
    <w:rsid w:val="00ED6C66"/>
    <w:rsid w:val="00EE4ABA"/>
    <w:rsid w:val="00F32F4C"/>
    <w:rsid w:val="00F36017"/>
    <w:rsid w:val="00F7207F"/>
    <w:rsid w:val="00F74C9E"/>
    <w:rsid w:val="00FE39EB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C470"/>
  <w15:docId w15:val="{0A613E0D-FC59-49BD-92AA-F7C0B056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F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A494F"/>
    <w:pPr>
      <w:keepNext/>
      <w:tabs>
        <w:tab w:val="left" w:pos="48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FB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A494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47FB1"/>
    <w:rPr>
      <w:rFonts w:ascii="Tahoma" w:hAnsi="Tahoma" w:cs="Tahoma"/>
      <w:sz w:val="16"/>
      <w:szCs w:val="16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6"/>
    <w:uiPriority w:val="99"/>
    <w:semiHidden/>
    <w:rsid w:val="00D47FB1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link w:val="a5"/>
    <w:uiPriority w:val="99"/>
    <w:locked/>
    <w:rsid w:val="00D47FB1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aliases w:val="сноска,Знак сноски-FN,Footnote Reference Number"/>
    <w:uiPriority w:val="99"/>
    <w:semiHidden/>
    <w:rsid w:val="00D47FB1"/>
    <w:rPr>
      <w:vertAlign w:val="superscript"/>
    </w:rPr>
  </w:style>
  <w:style w:type="paragraph" w:customStyle="1" w:styleId="rvps2">
    <w:name w:val="rvps2"/>
    <w:basedOn w:val="a"/>
    <w:uiPriority w:val="99"/>
    <w:rsid w:val="00D4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locked/>
    <w:rsid w:val="00AA494F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locked/>
    <w:rsid w:val="00AA49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rsid w:val="00A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AA494F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D249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cp:lastPrinted>2020-09-23T12:55:00Z</cp:lastPrinted>
  <dcterms:created xsi:type="dcterms:W3CDTF">2020-09-22T10:16:00Z</dcterms:created>
  <dcterms:modified xsi:type="dcterms:W3CDTF">2020-10-27T09:37:00Z</dcterms:modified>
</cp:coreProperties>
</file>